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31E" w:rsidRPr="000F3A21" w:rsidRDefault="000F3A21">
      <w:pPr>
        <w:rPr>
          <w:sz w:val="28"/>
          <w:szCs w:val="28"/>
        </w:rPr>
      </w:pPr>
      <w:r>
        <w:rPr>
          <w:sz w:val="28"/>
          <w:szCs w:val="28"/>
        </w:rPr>
        <w:t xml:space="preserve">7.SINIF FEN BİLİMLERİ </w:t>
      </w:r>
      <w:r w:rsidR="007A3846">
        <w:rPr>
          <w:sz w:val="28"/>
          <w:szCs w:val="28"/>
        </w:rPr>
        <w:t xml:space="preserve">DERSİ </w:t>
      </w:r>
      <w:r>
        <w:rPr>
          <w:sz w:val="28"/>
          <w:szCs w:val="28"/>
        </w:rPr>
        <w:t>KONU ÖZETLE</w:t>
      </w:r>
      <w:r w:rsidR="00F42427">
        <w:rPr>
          <w:sz w:val="28"/>
          <w:szCs w:val="28"/>
        </w:rPr>
        <w:t>R</w:t>
      </w:r>
      <w:r>
        <w:rPr>
          <w:sz w:val="28"/>
          <w:szCs w:val="28"/>
        </w:rPr>
        <w:t>İ</w:t>
      </w:r>
    </w:p>
    <w:p w:rsidR="009D6A51" w:rsidRPr="000F3A21" w:rsidRDefault="000F3A21">
      <w:pPr>
        <w:rPr>
          <w:sz w:val="28"/>
          <w:szCs w:val="28"/>
        </w:rPr>
      </w:pPr>
      <w:r w:rsidRPr="000F3A21">
        <w:rPr>
          <w:sz w:val="28"/>
          <w:szCs w:val="28"/>
        </w:rPr>
        <w:t xml:space="preserve">   </w:t>
      </w:r>
      <w:r w:rsidR="009D6A51" w:rsidRPr="000F3A21">
        <w:rPr>
          <w:sz w:val="28"/>
          <w:szCs w:val="28"/>
        </w:rPr>
        <w:t>SİNDİRİM SİSTEMİ</w:t>
      </w:r>
    </w:p>
    <w:p w:rsidR="009D6A51" w:rsidRPr="000F3A21" w:rsidRDefault="009D6A5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36836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51" w:rsidRPr="000F3A21" w:rsidRDefault="00D342E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D6A51" w:rsidRPr="000F3A21">
        <w:rPr>
          <w:sz w:val="28"/>
          <w:szCs w:val="28"/>
        </w:rPr>
        <w:t>BOŞALTIM SİSTEMİ</w:t>
      </w:r>
    </w:p>
    <w:p w:rsidR="009D6A51" w:rsidRPr="000F3A21" w:rsidRDefault="009D6A5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77050" cy="27146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51" w:rsidRPr="000F3A21" w:rsidRDefault="009D6A51">
      <w:pPr>
        <w:rPr>
          <w:sz w:val="28"/>
          <w:szCs w:val="28"/>
        </w:rPr>
      </w:pPr>
    </w:p>
    <w:p w:rsidR="009D6A51" w:rsidRPr="000F3A21" w:rsidRDefault="00D342E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D6A51" w:rsidRPr="000F3A21">
        <w:rPr>
          <w:sz w:val="28"/>
          <w:szCs w:val="28"/>
        </w:rPr>
        <w:t>DENETLETİCİ VE DÜZENLEYİCİ SİSTEMLER 1</w:t>
      </w:r>
    </w:p>
    <w:p w:rsidR="009D6A51" w:rsidRPr="000F3A21" w:rsidRDefault="009D6A5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27692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51" w:rsidRPr="000F3A21" w:rsidRDefault="009D6A51">
      <w:pPr>
        <w:rPr>
          <w:sz w:val="28"/>
          <w:szCs w:val="28"/>
        </w:rPr>
      </w:pPr>
    </w:p>
    <w:p w:rsidR="009D6A51" w:rsidRPr="000F3A21" w:rsidRDefault="009D6A51">
      <w:pPr>
        <w:rPr>
          <w:sz w:val="28"/>
          <w:szCs w:val="28"/>
        </w:rPr>
      </w:pPr>
      <w:r w:rsidRPr="000F3A21">
        <w:rPr>
          <w:sz w:val="28"/>
          <w:szCs w:val="28"/>
        </w:rPr>
        <w:t xml:space="preserve">   DENETLETİCİ VE DÜZENLEYİCİ SİSTEMLER 2</w:t>
      </w:r>
    </w:p>
    <w:p w:rsidR="009D6A51" w:rsidRPr="000F3A21" w:rsidRDefault="009D6A5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25552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51" w:rsidRPr="000F3A21" w:rsidRDefault="009D6A51">
      <w:pPr>
        <w:rPr>
          <w:sz w:val="28"/>
          <w:szCs w:val="28"/>
        </w:rPr>
      </w:pPr>
    </w:p>
    <w:p w:rsidR="009D6A51" w:rsidRPr="000F3A21" w:rsidRDefault="00D342E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D6A51" w:rsidRPr="000F3A21">
        <w:rPr>
          <w:sz w:val="28"/>
          <w:szCs w:val="28"/>
        </w:rPr>
        <w:t xml:space="preserve">DUYU ORGANLARI  </w:t>
      </w:r>
    </w:p>
    <w:p w:rsidR="009D6A51" w:rsidRPr="000F3A21" w:rsidRDefault="009D6A5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7169" cy="33051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033" cy="330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51" w:rsidRPr="000F3A21" w:rsidRDefault="009D6A5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3502025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51" w:rsidRPr="000F3A21" w:rsidRDefault="009D6A51">
      <w:pPr>
        <w:rPr>
          <w:sz w:val="28"/>
          <w:szCs w:val="28"/>
        </w:rPr>
      </w:pPr>
    </w:p>
    <w:p w:rsidR="009D6A51" w:rsidRPr="000F3A21" w:rsidRDefault="009D6A5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305498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51" w:rsidRPr="000F3A21" w:rsidRDefault="009D6A51">
      <w:pPr>
        <w:rPr>
          <w:sz w:val="28"/>
          <w:szCs w:val="28"/>
        </w:rPr>
      </w:pPr>
    </w:p>
    <w:p w:rsidR="009D6A51" w:rsidRPr="000F3A21" w:rsidRDefault="009D6A5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3446780"/>
            <wp:effectExtent l="0" t="0" r="0" b="127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A51" w:rsidRPr="000F3A21" w:rsidRDefault="009D6A5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271208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840855" cy="286639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677025" cy="19907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436499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840855" cy="23907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255968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sz w:val="28"/>
          <w:szCs w:val="28"/>
        </w:rPr>
        <w:t>SAF MADDELER</w:t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20574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sz w:val="28"/>
          <w:szCs w:val="28"/>
        </w:rPr>
        <w:t xml:space="preserve"> KARIŞIMLAR</w:t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27241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6610350" cy="29622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6840855" cy="2546985"/>
            <wp:effectExtent l="0" t="0" r="0" b="571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sz w:val="28"/>
          <w:szCs w:val="28"/>
        </w:rPr>
        <w:t>AYNALAR</w:t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7209790" cy="2276475"/>
            <wp:effectExtent l="0" t="0" r="0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954" cy="2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21" w:rsidRPr="000F3A21" w:rsidRDefault="000F3A21">
      <w:pPr>
        <w:rPr>
          <w:sz w:val="28"/>
          <w:szCs w:val="28"/>
        </w:rPr>
      </w:pPr>
      <w:r w:rsidRPr="000F3A21">
        <w:rPr>
          <w:noProof/>
          <w:sz w:val="28"/>
          <w:szCs w:val="28"/>
          <w:lang w:eastAsia="tr-TR"/>
        </w:rPr>
        <w:drawing>
          <wp:inline distT="0" distB="0" distL="0" distR="0">
            <wp:extent cx="7086600" cy="229552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A21" w:rsidRPr="000F3A21" w:rsidSect="00D342E7">
      <w:pgSz w:w="11906" w:h="16838"/>
      <w:pgMar w:top="426" w:right="707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D6A51"/>
    <w:rsid w:val="000F3A21"/>
    <w:rsid w:val="002C5B34"/>
    <w:rsid w:val="007A3846"/>
    <w:rsid w:val="0099031E"/>
    <w:rsid w:val="009D6A51"/>
    <w:rsid w:val="00C93D06"/>
    <w:rsid w:val="00D342E7"/>
    <w:rsid w:val="00F42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B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242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2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Elmas</dc:creator>
  <cp:keywords/>
  <dc:description/>
  <cp:lastModifiedBy>fikret20</cp:lastModifiedBy>
  <cp:revision>8</cp:revision>
  <dcterms:created xsi:type="dcterms:W3CDTF">2016-02-27T15:15:00Z</dcterms:created>
  <dcterms:modified xsi:type="dcterms:W3CDTF">2016-06-28T11:02:00Z</dcterms:modified>
</cp:coreProperties>
</file>